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C4" w:rsidRPr="002A59C4" w:rsidRDefault="002A59C4" w:rsidP="002A59C4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</w:pPr>
      <w:r w:rsidRPr="002A59C4"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  <w:t>ЗЛОУМЫШЛЕННИКИ РАССЫЛАЮТ ВРЕДОНОСНЫЕ СООБЩЕНИЯ</w:t>
      </w:r>
    </w:p>
    <w:p w:rsidR="002A59C4" w:rsidRPr="002A59C4" w:rsidRDefault="002A59C4" w:rsidP="002A5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телефонных звонков мошенники активно используют рассылку вредоносных сообщений.</w:t>
      </w:r>
    </w:p>
    <w:p w:rsidR="002A59C4" w:rsidRPr="002A59C4" w:rsidRDefault="002A59C4" w:rsidP="002A5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 от всевозможных центров с незнакомыми названиями:</w:t>
      </w:r>
    </w:p>
    <w:p w:rsidR="002A59C4" w:rsidRDefault="002A59C4" w:rsidP="002A5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постоянно пользуетесь электронной почтой — личной или рабочей, никогда не отвечайте на письма от «центра обмена сообщениями </w:t>
      </w:r>
      <w:proofErr w:type="spellStart"/>
      <w:r w:rsidRPr="002A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хостинга</w:t>
      </w:r>
      <w:proofErr w:type="spellEnd"/>
      <w:r w:rsidRPr="002A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веб-почты</w:t>
      </w:r>
      <w:proofErr w:type="spellEnd"/>
      <w:r w:rsidRPr="002A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им подобные. Авторы рассылки сообщают, что обновляют некую базу и удаляют все неиспользуемые учётные записи. Они настоятельно рекомендуют подтвердить электронную почту и обновить данные для того, чтобы им знать, что </w:t>
      </w:r>
      <w:proofErr w:type="spellStart"/>
      <w:r w:rsidRPr="002A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</w:t>
      </w:r>
      <w:proofErr w:type="spellEnd"/>
      <w:r w:rsidRPr="002A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активен</w:t>
      </w:r>
      <w:proofErr w:type="gramEnd"/>
      <w:r w:rsidRPr="002A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противном </w:t>
      </w:r>
      <w:proofErr w:type="gramStart"/>
      <w:r w:rsidRPr="002A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2A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обещают удалить. Необходимую информацию (имя, фамилию, логин и пароль) просят прислать ответным сообщением. Таким образом, мошенники получают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личным данным граждан.</w:t>
      </w:r>
    </w:p>
    <w:p w:rsidR="002A59C4" w:rsidRDefault="002A59C4" w:rsidP="002A5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оддельные банковские приложения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59C4" w:rsidRPr="002A59C4" w:rsidRDefault="002A59C4" w:rsidP="002A5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Активизировались подделки мошенниками банковских приложений, которые называются «</w:t>
      </w:r>
      <w:proofErr w:type="spellStart"/>
      <w:r w:rsidRPr="002A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</w:t>
      </w:r>
      <w:proofErr w:type="spellEnd"/>
      <w:r w:rsidRPr="002A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2.0», «Поддержка Сбербанка» и так далее. Клиентами звонят незнакомцы имени сотрудника «</w:t>
      </w:r>
      <w:proofErr w:type="spellStart"/>
      <w:r w:rsidRPr="002A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Сбера</w:t>
      </w:r>
      <w:proofErr w:type="spellEnd"/>
      <w:r w:rsidRPr="002A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настойчиво рекомендуют, убеждают установить на мобильные телефоны новые приложения. На самом деле под видом этих приложений распространяются программы для удалённого доступа к устройствам. Сразу после установки одного из таких приложений мошенники похищают личную информацию пользователя и его деньги с банковских карт.</w:t>
      </w:r>
    </w:p>
    <w:p w:rsidR="002A59C4" w:rsidRPr="002A59C4" w:rsidRDefault="002A59C4" w:rsidP="002A59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бдительны, если стали жертвой мошенников, незамедлительно сообщите в полицию.</w:t>
      </w:r>
    </w:p>
    <w:p w:rsidR="007037B1" w:rsidRDefault="002A59C4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9C4"/>
    <w:rsid w:val="00005FE3"/>
    <w:rsid w:val="002A59C4"/>
    <w:rsid w:val="005A467A"/>
    <w:rsid w:val="006C4470"/>
    <w:rsid w:val="00776757"/>
    <w:rsid w:val="009801C6"/>
    <w:rsid w:val="00B24D6A"/>
    <w:rsid w:val="00D1506B"/>
    <w:rsid w:val="00E9223D"/>
    <w:rsid w:val="00F2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2A5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5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2023-12-27T13:15:00Z</dcterms:created>
  <dcterms:modified xsi:type="dcterms:W3CDTF">2023-12-27T13:17:00Z</dcterms:modified>
</cp:coreProperties>
</file>